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5A7">
        <w:rPr>
          <w:b/>
          <w:noProof/>
          <w:sz w:val="18"/>
        </w:rPr>
        <w:pict>
          <v:rect id="_x0000_s1030" style="position:absolute;margin-left:426.2pt;margin-top:4.05pt;width:79.2pt;height:50.4pt;z-index:251656192;mso-position-horizontal-relative:text;mso-position-vertical-relative:text" stroked="f">
            <v:textbox style="mso-next-textbox:#_x0000_s1030">
              <w:txbxContent>
                <w:p w:rsidR="0092166A" w:rsidRPr="00A953FC" w:rsidRDefault="000C1FE4" w:rsidP="0092166A">
                  <w:pPr>
                    <w:pStyle w:val="Nagwek5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E-1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</w:p>
    <w:p w:rsidR="0092166A" w:rsidRDefault="000C1FE4" w:rsidP="0092166A">
      <w:pPr>
        <w:jc w:val="center"/>
        <w:rPr>
          <w:b/>
          <w:sz w:val="18"/>
        </w:rPr>
      </w:pPr>
      <w:r>
        <w:rPr>
          <w:b/>
          <w:sz w:val="18"/>
        </w:rPr>
        <w:t>Komisja nr 030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</w:t>
      </w:r>
      <w:r w:rsidR="00910F55">
        <w:rPr>
          <w:sz w:val="22"/>
          <w:szCs w:val="22"/>
        </w:rPr>
        <w:t>E</w:t>
      </w:r>
      <w:r w:rsidRPr="004374C1">
        <w:rPr>
          <w:sz w:val="22"/>
          <w:szCs w:val="22"/>
        </w:rPr>
        <w:t>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>w zakresie eksploatacji</w:t>
      </w:r>
      <w:r w:rsidR="004709EC" w:rsidRPr="004709EC">
        <w:rPr>
          <w:b w:val="0"/>
          <w:sz w:val="18"/>
          <w:szCs w:val="18"/>
        </w:rPr>
        <w:t xml:space="preserve"> – do których zalicza się stanowiska osób wykonujących prace dotyczące obsługi, konserwacji, remontu naprawy, montażu lub demontażu i czynności kontrolno-pomiarowych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862AD7" w:rsidRDefault="00227BC8" w:rsidP="00862AD7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910F55">
        <w:rPr>
          <w:sz w:val="22"/>
          <w:szCs w:val="22"/>
        </w:rPr>
        <w:t xml:space="preserve"> </w:t>
      </w:r>
      <w:r w:rsidR="00862AD7">
        <w:rPr>
          <w:sz w:val="19"/>
          <w:szCs w:val="19"/>
        </w:rPr>
        <w:t>świadectwo lub dyplom potwierdzające uzyskanie tytułu zawodowego – w zawodach, w których nauczanie obejmuje treści związane z eksploatacją urządzeń, instalacji i sieci.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świadectwo potwierdzające kwalifikację w zawodzie lub dyplom potwierdzający kwalifikacje zawodowe – w zawodach, w których nauczanie obejmuje treści związane z eksploatacją urządzeń, instalacji i sieci.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certyfikat kwalifikacji zawodowej lub dyplom zawodowy – w zawodach, w których nauczanie obejmuje treści związane                  z eksploatacją urządzeń, instalacji i sieci.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świadectwo czeladnicze lub dyplom mistrzowski – w zawodach, w których nauczanie obejmuje treści związane                         z eksploatacją urządzeń, instalacji i sieci.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świadectwo ukończenia szkoły prowadzącej kształcenie w zawodzie, które obejmuje treści nauczania związane z eksploatacją urządzeń, instalacji i sieci;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</w:r>
      <w:r w:rsidR="00862AD7">
        <w:rPr>
          <w:sz w:val="19"/>
          <w:szCs w:val="19"/>
        </w:rPr>
        <w:br/>
      </w:r>
      <w:r w:rsidR="00862AD7">
        <w:rPr>
          <w:sz w:val="22"/>
          <w:szCs w:val="22"/>
        </w:rPr>
        <w:sym w:font="Symbol" w:char="F09E"/>
      </w:r>
      <w:r w:rsidR="00862AD7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sieci.</w:t>
      </w: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</w:rPr>
      </w:pPr>
    </w:p>
    <w:p w:rsidR="00862AD7" w:rsidRDefault="00862AD7" w:rsidP="00862AD7">
      <w:pPr>
        <w:rPr>
          <w:b/>
          <w:sz w:val="14"/>
          <w:szCs w:val="14"/>
        </w:rPr>
      </w:pPr>
    </w:p>
    <w:p w:rsidR="00862AD7" w:rsidRDefault="00862AD7" w:rsidP="00862AD7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862AD7">
      <w:pPr>
        <w:spacing w:line="360" w:lineRule="auto"/>
        <w:ind w:left="142" w:hanging="142"/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056FED" w:rsidRDefault="00056FED" w:rsidP="002E7E75">
      <w:pPr>
        <w:rPr>
          <w:b/>
        </w:rPr>
      </w:pPr>
    </w:p>
    <w:p w:rsidR="002E7E75" w:rsidRPr="009A7A0E" w:rsidRDefault="002E7E75" w:rsidP="00227BC8">
      <w:pPr>
        <w:jc w:val="center"/>
        <w:rPr>
          <w:b/>
        </w:rPr>
      </w:pPr>
      <w:r w:rsidRPr="009A7A0E">
        <w:rPr>
          <w:b/>
        </w:rPr>
        <w:t>Rodzaj i zakres wnioskowanych uprawnień</w:t>
      </w:r>
      <w:r w:rsidR="00D41CFA" w:rsidRPr="009A7A0E">
        <w:rPr>
          <w:b/>
        </w:rPr>
        <w:t>:</w:t>
      </w:r>
      <w:r w:rsidR="001E11CA" w:rsidRPr="009A7A0E">
        <w:rPr>
          <w:b/>
        </w:rPr>
        <w:t>*</w:t>
      </w:r>
    </w:p>
    <w:p w:rsidR="000C1FE4" w:rsidRPr="009A7A0E" w:rsidRDefault="000C1FE4" w:rsidP="000C1FE4">
      <w:pPr>
        <w:rPr>
          <w:b/>
        </w:rPr>
      </w:pPr>
      <w:r w:rsidRPr="009A7A0E">
        <w:rPr>
          <w:b/>
        </w:rPr>
        <w:t>GRUPA 1.  Urządzenia, instalacje i sieci elektroenergetyczne wytwarzające, przetwarzające, przesyłające  i zużywające  energię  elektryczną:*</w:t>
      </w:r>
    </w:p>
    <w:p w:rsidR="000C1FE4" w:rsidRPr="002E7E75" w:rsidRDefault="000C1FE4" w:rsidP="000C1FE4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C1FE4" w:rsidRPr="002E7E75" w:rsidTr="003230F8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0C1FE4" w:rsidRPr="009A7A0E" w:rsidRDefault="000C1FE4" w:rsidP="003230F8">
            <w:pPr>
              <w:tabs>
                <w:tab w:val="left" w:pos="497"/>
              </w:tabs>
              <w:ind w:left="355" w:hanging="142"/>
              <w:rPr>
                <w:b/>
              </w:rPr>
            </w:pPr>
            <w:r w:rsidRPr="009A7A0E">
              <w:rPr>
                <w:rStyle w:val="markedcontent"/>
                <w:b/>
              </w:rPr>
              <w:t xml:space="preserve">   1) urządzenia prądotwórcze przyłączone do sieci przesyłowej lub dystrybucyjnej energii elektrycznej bez względu na wysokość napięcia znamionowego;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2) urządzenia, instalacje i sieci elektroenergetyczne o napięciu znamionowym nie wyższym niż 1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3) urządzenia, instalacje i sieci elektroenergetyczne o napięciu znamionowym wyższym niż 1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 xml:space="preserve"> i napięciu znamionowym nie wyższym niż 30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4) urządzenia, instalacje i sieci elektroenergetyczne o napięciu znamionowym wyższym niż 30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 xml:space="preserve"> i napięciu znamionowym nie wyższym niż 110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 xml:space="preserve">5) urządzenia, instalacje i sieci elektroenergetyczne o napięciu znamionowym wyższym niż 110 </w:t>
            </w:r>
            <w:proofErr w:type="spellStart"/>
            <w:r w:rsidRPr="009A7A0E">
              <w:rPr>
                <w:rStyle w:val="markedcontent"/>
                <w:b/>
              </w:rPr>
              <w:t>kV</w:t>
            </w:r>
            <w:proofErr w:type="spellEnd"/>
            <w:r w:rsidRPr="009A7A0E">
              <w:rPr>
                <w:rStyle w:val="markedcontent"/>
                <w:b/>
              </w:rPr>
              <w:t>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6) zespoły prądotwórcze o mocy wyższej niż 50 kW;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7) urządzenia elektrotermiczne;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8) urządzenia do elektrolizy;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9) sieci elektrycznego oświetlenia ulicznego;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10) elektryczna sieć trakcyjna;</w:t>
            </w:r>
            <w:r w:rsidRPr="009A7A0E">
              <w:rPr>
                <w:b/>
              </w:rPr>
              <w:br/>
            </w:r>
            <w:r w:rsidRPr="009A7A0E">
              <w:rPr>
                <w:rStyle w:val="markedcontent"/>
                <w:b/>
              </w:rPr>
              <w:t>11) elektryczne urządzenia w wykonaniu przeciwwybuchowym;</w:t>
            </w:r>
            <w:r w:rsidRPr="009A7A0E">
              <w:rPr>
                <w:b/>
              </w:rPr>
              <w:br/>
            </w:r>
            <w:r w:rsidRPr="0094531E">
              <w:rPr>
                <w:rStyle w:val="markedcontent"/>
                <w:b/>
                <w:strike/>
              </w:rPr>
              <w:t>12) urządzenia umożliwiające magazynowanie energii elektrycznej i jej wprowadzanie do sieci elektroenergetycznej o mocy wyższej niż 10 kW;</w:t>
            </w:r>
            <w:r w:rsidRPr="0094531E">
              <w:rPr>
                <w:b/>
                <w:strike/>
              </w:rPr>
              <w:br/>
            </w:r>
            <w:r w:rsidRPr="009A7A0E">
              <w:rPr>
                <w:rStyle w:val="markedcontent"/>
                <w:b/>
              </w:rPr>
              <w:t>13) aparatura kontrolno-pomiarowa oraz urządzenia i instalacje automatycznej regulacji, sterowania i zabezpieczeń urządzeń i instalacji wymienionych w pkt 1–12</w:t>
            </w:r>
          </w:p>
        </w:tc>
      </w:tr>
    </w:tbl>
    <w:p w:rsidR="00CD11F8" w:rsidRPr="009A7A0E" w:rsidRDefault="00CD11F8" w:rsidP="002E7E75">
      <w:pPr>
        <w:jc w:val="both"/>
      </w:pPr>
    </w:p>
    <w:p w:rsidR="002E7E75" w:rsidRPr="009A7A0E" w:rsidRDefault="002E7E75" w:rsidP="002E7E75">
      <w:pPr>
        <w:jc w:val="both"/>
      </w:pPr>
      <w:r w:rsidRPr="009A7A0E">
        <w:t xml:space="preserve">Zakres wnioskowanych uprawnień kwalifikacyjnych </w:t>
      </w:r>
      <w:r w:rsidR="000D30D7" w:rsidRPr="009A7A0E">
        <w:rPr>
          <w:u w:val="single"/>
        </w:rPr>
        <w:t>do wykonywania czynności</w:t>
      </w:r>
      <w:r w:rsidR="000D30D7" w:rsidRPr="009A7A0E">
        <w:t xml:space="preserve"> związanych z</w:t>
      </w:r>
      <w:r w:rsidR="000D30D7" w:rsidRPr="009A7A0E">
        <w:rPr>
          <w:b/>
        </w:rPr>
        <w:t xml:space="preserve">  EKSPLOATACJĄ </w:t>
      </w:r>
      <w:r w:rsidR="004214FC">
        <w:rPr>
          <w:b/>
        </w:rPr>
        <w:t xml:space="preserve">                     </w:t>
      </w:r>
      <w:r w:rsidR="000D30D7" w:rsidRPr="009A7A0E">
        <w:t>w zakresie*</w:t>
      </w:r>
    </w:p>
    <w:p w:rsidR="002E7E75" w:rsidRPr="009A7A0E" w:rsidRDefault="002E7E75" w:rsidP="002E7E75">
      <w:pPr>
        <w:jc w:val="both"/>
        <w:rPr>
          <w:b/>
        </w:rPr>
      </w:pPr>
    </w:p>
    <w:p w:rsidR="002E7E75" w:rsidRPr="009A7A0E" w:rsidRDefault="002E7E75" w:rsidP="002E7E75">
      <w:pPr>
        <w:ind w:right="-709"/>
        <w:jc w:val="both"/>
        <w:rPr>
          <w:b/>
        </w:rPr>
      </w:pPr>
      <w:r w:rsidRPr="009A7A0E">
        <w:rPr>
          <w:b/>
        </w:rPr>
        <w:t xml:space="preserve">  a) obsługi, </w:t>
      </w:r>
      <w:r w:rsidR="000D30D7" w:rsidRPr="009A7A0E">
        <w:rPr>
          <w:b/>
        </w:rPr>
        <w:t xml:space="preserve">   b) konserwacji,   c) remontu</w:t>
      </w:r>
      <w:r w:rsidRPr="009A7A0E">
        <w:rPr>
          <w:b/>
        </w:rPr>
        <w:t xml:space="preserve"> lub napraw</w:t>
      </w:r>
      <w:r w:rsidR="000D30D7" w:rsidRPr="009A7A0E">
        <w:rPr>
          <w:b/>
        </w:rPr>
        <w:t>y</w:t>
      </w:r>
      <w:r w:rsidRPr="009A7A0E">
        <w:rPr>
          <w:b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9A7A0E" w:rsidRDefault="000C6986" w:rsidP="002E7E75">
      <w:pPr>
        <w:ind w:right="-709"/>
        <w:jc w:val="both"/>
        <w:rPr>
          <w:b/>
        </w:rPr>
      </w:pPr>
      <w:r w:rsidRPr="009A7A0E">
        <w:rPr>
          <w:b/>
        </w:rPr>
        <w:t>Oświadczenia*</w:t>
      </w:r>
    </w:p>
    <w:p w:rsidR="001E11CA" w:rsidRPr="009A7A0E" w:rsidRDefault="0092166A" w:rsidP="000C6986">
      <w:pPr>
        <w:ind w:left="142" w:right="-284" w:hanging="142"/>
        <w:jc w:val="both"/>
      </w:pPr>
      <w:r w:rsidRPr="009A7A0E">
        <w:rPr>
          <w:b/>
        </w:rPr>
        <w:t xml:space="preserve">a) </w:t>
      </w:r>
      <w:r w:rsidR="00177DB5" w:rsidRPr="009A7A0E">
        <w:t xml:space="preserve">Do wniosku dołączono potwierdzenie uiszczenia </w:t>
      </w:r>
      <w:r w:rsidR="00841832" w:rsidRPr="009A7A0E">
        <w:t xml:space="preserve">(10% minimalnego wynagrodzenia za pracę pracowników, </w:t>
      </w:r>
      <w:r w:rsidR="000C6986" w:rsidRPr="009A7A0E">
        <w:t xml:space="preserve">    </w:t>
      </w:r>
      <w:r w:rsidR="00841832" w:rsidRPr="009A7A0E">
        <w:t>obowiązującego w dniu złożenia wniosku)</w:t>
      </w:r>
      <w:r w:rsidR="000C6986" w:rsidRPr="009A7A0E">
        <w:t xml:space="preserve"> opłaty </w:t>
      </w:r>
      <w:r w:rsidRPr="009A7A0E">
        <w:t>za egzamin w kwocie ................................</w:t>
      </w:r>
      <w:r w:rsidR="00454DF5" w:rsidRPr="009A7A0E">
        <w:t>.............zł</w:t>
      </w:r>
      <w:r w:rsidR="00177DB5" w:rsidRPr="009A7A0E">
        <w:t>, którą</w:t>
      </w:r>
      <w:r w:rsidR="00454DF5" w:rsidRPr="009A7A0E">
        <w:t xml:space="preserve"> przekazano na konto :</w:t>
      </w:r>
      <w:r w:rsidR="000C6986" w:rsidRPr="009A7A0E">
        <w:t xml:space="preserve"> </w:t>
      </w:r>
    </w:p>
    <w:p w:rsidR="00462168" w:rsidRDefault="001E11CA" w:rsidP="00462168">
      <w:r w:rsidRPr="009A7A0E">
        <w:rPr>
          <w:b/>
        </w:rPr>
        <w:t xml:space="preserve">   </w:t>
      </w:r>
      <w:r w:rsidR="00462168" w:rsidRPr="009A7A0E">
        <w:rPr>
          <w:b/>
        </w:rPr>
        <w:t xml:space="preserve">   </w:t>
      </w:r>
      <w:proofErr w:type="spellStart"/>
      <w:r w:rsidR="00462168">
        <w:t>Credit</w:t>
      </w:r>
      <w:proofErr w:type="spellEnd"/>
      <w:r w:rsidR="00462168">
        <w:t xml:space="preserve"> </w:t>
      </w:r>
      <w:proofErr w:type="spellStart"/>
      <w:r w:rsidR="00462168">
        <w:t>Agricole</w:t>
      </w:r>
      <w:proofErr w:type="spellEnd"/>
      <w:r w:rsidR="00462168">
        <w:t xml:space="preserve"> S.A. 28 1940 1076 3240 1275 0000 0000</w:t>
      </w:r>
    </w:p>
    <w:p w:rsidR="0092166A" w:rsidRPr="009A7A0E" w:rsidRDefault="0092166A" w:rsidP="00462168">
      <w:pPr>
        <w:ind w:left="142" w:right="-284" w:hanging="142"/>
        <w:jc w:val="both"/>
      </w:pPr>
      <w:r w:rsidRPr="009A7A0E">
        <w:rPr>
          <w:b/>
        </w:rPr>
        <w:t>b)</w:t>
      </w:r>
      <w:r w:rsidR="00841832" w:rsidRPr="009A7A0E">
        <w:t xml:space="preserve"> Upoważniam</w:t>
      </w:r>
      <w:r w:rsidRPr="009A7A0E">
        <w:t xml:space="preserve"> NOT do wystawienia faktury VAT bez podpisu osoby wnoszącej opłatę.</w:t>
      </w:r>
    </w:p>
    <w:p w:rsidR="00227BC8" w:rsidRPr="009A7A0E" w:rsidRDefault="00227BC8" w:rsidP="000C6986">
      <w:pPr>
        <w:ind w:left="142" w:right="-284" w:hanging="142"/>
        <w:jc w:val="both"/>
      </w:pPr>
      <w:r w:rsidRPr="009A7A0E">
        <w:rPr>
          <w:b/>
        </w:rPr>
        <w:t xml:space="preserve">c) </w:t>
      </w:r>
      <w:r w:rsidRPr="009A7A0E"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</w:t>
      </w:r>
      <w:proofErr w:type="spellStart"/>
      <w:r w:rsidRPr="009A7A0E">
        <w:t>am</w:t>
      </w:r>
      <w:proofErr w:type="spellEnd"/>
      <w:r w:rsidRPr="009A7A0E">
        <w:t xml:space="preserve">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   ………………………………………………</w:t>
      </w:r>
      <w:r>
        <w:t xml:space="preserve">     </w:t>
      </w:r>
    </w:p>
    <w:p w:rsidR="00D41CFA" w:rsidRPr="00E64FEE" w:rsidRDefault="0092166A" w:rsidP="00841832">
      <w:pPr>
        <w:pStyle w:val="Tekstpodstawowywcity"/>
        <w:ind w:left="4820" w:hanging="4112"/>
        <w:jc w:val="center"/>
        <w:rPr>
          <w:sz w:val="18"/>
          <w:szCs w:val="18"/>
        </w:rPr>
      </w:pPr>
      <w:r w:rsidRPr="00E64FEE">
        <w:rPr>
          <w:sz w:val="18"/>
          <w:szCs w:val="18"/>
        </w:rPr>
        <w:t>(pieczęć</w:t>
      </w:r>
      <w:r w:rsidR="007043E4" w:rsidRPr="00E64FEE">
        <w:rPr>
          <w:sz w:val="18"/>
          <w:szCs w:val="18"/>
        </w:rPr>
        <w:t xml:space="preserve"> firmowa</w:t>
      </w:r>
      <w:r w:rsidRPr="00E64FEE">
        <w:rPr>
          <w:sz w:val="18"/>
          <w:szCs w:val="18"/>
        </w:rPr>
        <w:t xml:space="preserve"> </w:t>
      </w:r>
      <w:r w:rsidR="007043E4" w:rsidRPr="00E64FEE">
        <w:rPr>
          <w:sz w:val="18"/>
          <w:szCs w:val="18"/>
        </w:rPr>
        <w:t>pracodawcy</w:t>
      </w:r>
      <w:r w:rsidRPr="00E64FEE">
        <w:rPr>
          <w:sz w:val="18"/>
          <w:szCs w:val="18"/>
        </w:rPr>
        <w:t>)</w:t>
      </w:r>
      <w:r w:rsidR="00D56549" w:rsidRPr="00E64FEE">
        <w:rPr>
          <w:sz w:val="18"/>
          <w:szCs w:val="18"/>
        </w:rPr>
        <w:t xml:space="preserve">         </w:t>
      </w:r>
      <w:r w:rsidR="0003736E" w:rsidRPr="00E64FEE">
        <w:rPr>
          <w:sz w:val="18"/>
          <w:szCs w:val="18"/>
        </w:rPr>
        <w:t xml:space="preserve">             </w:t>
      </w:r>
      <w:r w:rsidR="00E64FEE">
        <w:rPr>
          <w:sz w:val="18"/>
          <w:szCs w:val="18"/>
        </w:rPr>
        <w:tab/>
      </w:r>
      <w:r w:rsidR="00D56549" w:rsidRPr="00E64FEE">
        <w:rPr>
          <w:sz w:val="18"/>
          <w:szCs w:val="18"/>
        </w:rPr>
        <w:t xml:space="preserve"> (</w:t>
      </w:r>
      <w:r w:rsidR="0003736E" w:rsidRPr="00E64FEE">
        <w:rPr>
          <w:sz w:val="18"/>
          <w:szCs w:val="18"/>
        </w:rPr>
        <w:t xml:space="preserve">data i </w:t>
      </w:r>
      <w:r w:rsidRPr="00E64FEE">
        <w:rPr>
          <w:sz w:val="18"/>
          <w:szCs w:val="18"/>
        </w:rPr>
        <w:t xml:space="preserve">podpis </w:t>
      </w:r>
      <w:r w:rsidR="00D56549" w:rsidRPr="00E64FEE">
        <w:rPr>
          <w:sz w:val="18"/>
          <w:szCs w:val="18"/>
        </w:rPr>
        <w:t>osoby ubiegającej się o potwierdzenie posiadanych</w:t>
      </w:r>
      <w:r w:rsidR="00841832" w:rsidRPr="00E64FEE">
        <w:rPr>
          <w:sz w:val="18"/>
          <w:szCs w:val="18"/>
        </w:rPr>
        <w:t xml:space="preserve"> </w:t>
      </w:r>
      <w:r w:rsidR="00D56549" w:rsidRPr="00E64FEE">
        <w:rPr>
          <w:sz w:val="18"/>
          <w:szCs w:val="18"/>
        </w:rPr>
        <w:t>kwalifikacji lub</w:t>
      </w:r>
      <w:r w:rsidR="00841832" w:rsidRPr="00E64FEE">
        <w:rPr>
          <w:sz w:val="18"/>
          <w:szCs w:val="18"/>
        </w:rPr>
        <w:t xml:space="preserve"> pracodawcy </w:t>
      </w:r>
      <w:r w:rsidR="00D56549" w:rsidRPr="00E64FEE">
        <w:rPr>
          <w:sz w:val="18"/>
          <w:szCs w:val="18"/>
        </w:rPr>
        <w:t>zatrudniającego tę osobę)</w:t>
      </w:r>
    </w:p>
    <w:p w:rsidR="00D41CFA" w:rsidRPr="00E64FEE" w:rsidRDefault="00D41CFA" w:rsidP="002E7E75">
      <w:pPr>
        <w:jc w:val="both"/>
        <w:rPr>
          <w:sz w:val="18"/>
          <w:szCs w:val="18"/>
        </w:rPr>
      </w:pPr>
    </w:p>
    <w:p w:rsidR="002E7E75" w:rsidRPr="00F93126" w:rsidRDefault="002E7E75" w:rsidP="002E7E75">
      <w:pPr>
        <w:jc w:val="both"/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</w:p>
    <w:p w:rsidR="0092166A" w:rsidRDefault="0092166A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E64FEE" w:rsidRDefault="00E64FEE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056FED" w:rsidRDefault="00056FED" w:rsidP="002E7E75">
      <w:pPr>
        <w:rPr>
          <w:b/>
          <w:sz w:val="14"/>
        </w:rPr>
      </w:pPr>
    </w:p>
    <w:p w:rsidR="004221B8" w:rsidRDefault="004221B8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92166A" w:rsidRDefault="00F524B1" w:rsidP="0092166A">
      <w:pPr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74930</wp:posOffset>
            </wp:positionV>
            <wp:extent cx="743585" cy="733425"/>
            <wp:effectExtent l="19050" t="0" r="0" b="0"/>
            <wp:wrapNone/>
            <wp:docPr id="9" name="Obraz 9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FE4">
        <w:rPr>
          <w:b/>
          <w:sz w:val="18"/>
        </w:rPr>
        <w:t>Komisja nr 030</w:t>
      </w:r>
      <w:r w:rsidR="0092166A">
        <w:rPr>
          <w:b/>
          <w:sz w:val="18"/>
        </w:rPr>
        <w:t xml:space="preserve"> przy RFSNT NOT „ZM” w Legnicy</w:t>
      </w:r>
      <w:r w:rsidR="00AF42C6">
        <w:rPr>
          <w:b/>
          <w:sz w:val="18"/>
        </w:rPr>
        <w:t xml:space="preserve">                                              …………………………………………………...</w:t>
      </w:r>
    </w:p>
    <w:p w:rsidR="0092166A" w:rsidRPr="00AF42C6" w:rsidRDefault="00AF42C6" w:rsidP="0092166A">
      <w:pPr>
        <w:pStyle w:val="Nagwek1"/>
        <w:rPr>
          <w:b w:val="0"/>
          <w:sz w:val="14"/>
          <w:szCs w:val="14"/>
        </w:rPr>
      </w:pPr>
      <w:r>
        <w:rPr>
          <w:sz w:val="18"/>
        </w:rPr>
        <w:t>59-220 Legnica</w:t>
      </w:r>
      <w:r w:rsidR="005105A7">
        <w:rPr>
          <w:noProof/>
        </w:rPr>
        <w:pict>
          <v:rect id="_x0000_s1032" style="position:absolute;margin-left:408.65pt;margin-top:.45pt;width:79.2pt;height:52.85pt;z-index:251658240;mso-position-horizontal-relative:text;mso-position-vertical-relative:text" stroked="f">
            <v:textbox style="mso-next-textbox:#_x0000_s1032">
              <w:txbxContent>
                <w:p w:rsidR="0092166A" w:rsidRPr="00A953FC" w:rsidRDefault="000C1FE4" w:rsidP="0092166A">
                  <w:pPr>
                    <w:pStyle w:val="Nagwek5"/>
                    <w:pBdr>
                      <w:top w:val="single" w:sz="4" w:space="1" w:color="auto"/>
                      <w:left w:val="single" w:sz="4" w:space="5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bdr w:val="single" w:sz="4" w:space="0" w:color="auto"/>
                    </w:rPr>
                  </w:pPr>
                  <w:r>
                    <w:t>E-1</w:t>
                  </w:r>
                </w:p>
                <w:p w:rsidR="0092166A" w:rsidRDefault="0092166A" w:rsidP="0092166A">
                  <w:pPr>
                    <w:pStyle w:val="Nagwek5"/>
                  </w:pPr>
                  <w:r>
                    <w:rPr>
                      <w:bdr w:val="single" w:sz="4" w:space="0" w:color="auto"/>
                    </w:rPr>
                    <w:t xml:space="preserve">       </w:t>
                  </w:r>
                </w:p>
              </w:txbxContent>
            </v:textbox>
          </v:rect>
        </w:pict>
      </w:r>
      <w:r>
        <w:rPr>
          <w:sz w:val="18"/>
        </w:rPr>
        <w:t>, u</w:t>
      </w:r>
      <w:r w:rsidR="0092166A">
        <w:rPr>
          <w:sz w:val="18"/>
        </w:rPr>
        <w:t>l. Złotoryjska 87,</w:t>
      </w:r>
      <w:r>
        <w:rPr>
          <w:sz w:val="18"/>
        </w:rPr>
        <w:t xml:space="preserve">                                                                             </w:t>
      </w:r>
      <w:r>
        <w:rPr>
          <w:b w:val="0"/>
          <w:sz w:val="14"/>
          <w:szCs w:val="14"/>
        </w:rPr>
        <w:t>(miejscowość i data)</w:t>
      </w:r>
    </w:p>
    <w:p w:rsidR="0092166A" w:rsidRDefault="0092166A" w:rsidP="0092166A">
      <w:pPr>
        <w:pStyle w:val="Nagwek3"/>
      </w:pPr>
      <w:r>
        <w:t>tel. (76) 86-273-82</w:t>
      </w:r>
    </w:p>
    <w:p w:rsidR="0092166A" w:rsidRDefault="0092166A" w:rsidP="0092166A"/>
    <w:p w:rsidR="0092166A" w:rsidRDefault="0092166A" w:rsidP="0092166A"/>
    <w:p w:rsidR="0092166A" w:rsidRDefault="0092166A" w:rsidP="0092166A">
      <w:pPr>
        <w:rPr>
          <w:b/>
          <w:sz w:val="24"/>
          <w:szCs w:val="24"/>
        </w:rPr>
      </w:pPr>
    </w:p>
    <w:p w:rsidR="0092166A" w:rsidRDefault="0092166A" w:rsidP="0092166A">
      <w:pPr>
        <w:jc w:val="center"/>
        <w:rPr>
          <w:b/>
        </w:rPr>
      </w:pPr>
      <w:r>
        <w:rPr>
          <w:b/>
        </w:rPr>
        <w:t xml:space="preserve">PROTOKÓŁ EGZAMINU NR </w:t>
      </w:r>
      <w:r>
        <w:t>………./………</w:t>
      </w:r>
    </w:p>
    <w:p w:rsidR="0092166A" w:rsidRPr="00056FED" w:rsidRDefault="00AF42C6" w:rsidP="00F524B1">
      <w:pPr>
        <w:jc w:val="center"/>
        <w:rPr>
          <w:sz w:val="16"/>
          <w:szCs w:val="16"/>
        </w:rPr>
      </w:pPr>
      <w:r w:rsidRPr="00056FED">
        <w:rPr>
          <w:sz w:val="16"/>
          <w:szCs w:val="16"/>
        </w:rPr>
        <w:t>ze sprawdzenia</w:t>
      </w:r>
      <w:r w:rsidR="0092166A" w:rsidRPr="00056FED">
        <w:rPr>
          <w:sz w:val="16"/>
          <w:szCs w:val="16"/>
        </w:rPr>
        <w:t xml:space="preserve"> kwalifikacji osób zajmujących się eksploatacją urządzeń, instalacji i sieci zgodnie</w:t>
      </w:r>
    </w:p>
    <w:p w:rsidR="002E7E75" w:rsidRPr="00056FED" w:rsidRDefault="002E7E75" w:rsidP="00F524B1">
      <w:pPr>
        <w:pStyle w:val="Nagwek2"/>
        <w:rPr>
          <w:b w:val="0"/>
          <w:sz w:val="16"/>
          <w:szCs w:val="16"/>
        </w:rPr>
      </w:pPr>
      <w:r w:rsidRPr="00056FED">
        <w:rPr>
          <w:b w:val="0"/>
          <w:sz w:val="16"/>
          <w:szCs w:val="16"/>
        </w:rPr>
        <w:t>zgodnie z rozporządzeniem Ministra Klimatu i Środowiska z dn. 01.07.2022 r.( Dz.U. z  2022 r., poz. 1392)</w:t>
      </w:r>
    </w:p>
    <w:p w:rsidR="0003736E" w:rsidRPr="00056FED" w:rsidRDefault="0003736E" w:rsidP="0003736E">
      <w:pPr>
        <w:pStyle w:val="Nagwek2"/>
        <w:ind w:left="1134" w:right="708"/>
        <w:rPr>
          <w:b w:val="0"/>
          <w:sz w:val="16"/>
          <w:szCs w:val="16"/>
        </w:rPr>
      </w:pPr>
      <w:r w:rsidRPr="00056FED">
        <w:rPr>
          <w:sz w:val="16"/>
          <w:szCs w:val="16"/>
        </w:rPr>
        <w:t>w zakresie eksploatacji</w:t>
      </w:r>
      <w:r w:rsidR="002A1E75" w:rsidRPr="00056FED">
        <w:rPr>
          <w:b w:val="0"/>
          <w:sz w:val="16"/>
          <w:szCs w:val="16"/>
        </w:rPr>
        <w:t xml:space="preserve"> – do których zalicza </w:t>
      </w:r>
      <w:r w:rsidRPr="00056FED">
        <w:rPr>
          <w:b w:val="0"/>
          <w:sz w:val="16"/>
          <w:szCs w:val="16"/>
        </w:rPr>
        <w:t>się stanowiska osób wykonujących prace dotyczące obsługi, konserwacji, remontu naprawy, montażu lub demontażu i czynności kontrolno-pomiarowych</w:t>
      </w:r>
    </w:p>
    <w:p w:rsidR="0092166A" w:rsidRPr="00CD11F8" w:rsidRDefault="0092166A" w:rsidP="0092166A">
      <w:pPr>
        <w:jc w:val="both"/>
        <w:rPr>
          <w:sz w:val="16"/>
          <w:szCs w:val="16"/>
        </w:rPr>
      </w:pPr>
    </w:p>
    <w:p w:rsidR="0092166A" w:rsidRPr="00056FED" w:rsidRDefault="001E11CA" w:rsidP="0092166A">
      <w:pPr>
        <w:jc w:val="both"/>
      </w:pPr>
      <w:r w:rsidRPr="00056FED">
        <w:t>Imię i nazwisko</w:t>
      </w:r>
      <w:r w:rsidR="0092166A" w:rsidRPr="00056FED">
        <w:t>.…………………………</w:t>
      </w:r>
      <w:r w:rsidRPr="00056FED">
        <w:t>…………………….....PESEL…………………………</w:t>
      </w:r>
      <w:r w:rsidR="002A1E75" w:rsidRPr="00056FED">
        <w:t>……</w:t>
      </w:r>
    </w:p>
    <w:p w:rsidR="00CD11F8" w:rsidRPr="00056FED" w:rsidRDefault="0092166A" w:rsidP="0092166A">
      <w:pPr>
        <w:jc w:val="both"/>
      </w:pP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</w:r>
      <w:r w:rsidRPr="00056FED">
        <w:tab/>
        <w:t xml:space="preserve">               </w:t>
      </w:r>
    </w:p>
    <w:p w:rsidR="002A1E75" w:rsidRDefault="001E11CA" w:rsidP="0092166A">
      <w:pPr>
        <w:jc w:val="both"/>
      </w:pPr>
      <w:r w:rsidRPr="00056FED">
        <w:t>Rodzaj i numer dokumentu</w:t>
      </w:r>
      <w:r w:rsidR="0092166A" w:rsidRPr="00056FED">
        <w:t xml:space="preserve"> tożsamości</w:t>
      </w:r>
      <w:r w:rsidRPr="00056FED">
        <w:t xml:space="preserve"> cudzoziemca …………………</w:t>
      </w:r>
      <w:r w:rsidR="0092166A" w:rsidRPr="00056FED">
        <w:t>……...……………</w:t>
      </w:r>
      <w:r w:rsidR="00B9570C" w:rsidRPr="00056FED">
        <w:t>.</w:t>
      </w:r>
      <w:r w:rsidR="0092166A" w:rsidRPr="00056FED">
        <w:t>……....</w:t>
      </w:r>
      <w:r w:rsidR="00B9570C" w:rsidRPr="00056FED">
        <w:t>.</w:t>
      </w:r>
      <w:r w:rsidR="0092166A" w:rsidRPr="00056FED">
        <w:t>.</w:t>
      </w:r>
    </w:p>
    <w:p w:rsidR="00E64FEE" w:rsidRPr="00E64FEE" w:rsidRDefault="00E64FEE" w:rsidP="0092166A">
      <w:pPr>
        <w:jc w:val="both"/>
        <w:rPr>
          <w:sz w:val="16"/>
          <w:szCs w:val="16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7908"/>
        <w:gridCol w:w="2832"/>
      </w:tblGrid>
      <w:tr w:rsidR="000C1FE4" w:rsidTr="00910F55"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Default="000C1FE4" w:rsidP="003230F8">
            <w:pPr>
              <w:pStyle w:val="Tekstpodstawowy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Rodzaj urządzeń, instalacji i sieci elektroenergetycznych </w:t>
            </w:r>
          </w:p>
          <w:p w:rsidR="000C1FE4" w:rsidRDefault="000C1FE4" w:rsidP="003230F8">
            <w:pPr>
              <w:pStyle w:val="Tekstpodstawowy31"/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</w:rPr>
              <w:t xml:space="preserve"> GRUPA 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E4" w:rsidRDefault="000C1FE4" w:rsidP="003230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Ocena wyniku egz.</w:t>
            </w:r>
          </w:p>
          <w:p w:rsidR="000C1FE4" w:rsidRDefault="000C1FE4" w:rsidP="003230F8">
            <w:pPr>
              <w:jc w:val="center"/>
            </w:pPr>
            <w:r>
              <w:rPr>
                <w:b/>
                <w:i/>
              </w:rPr>
              <w:t>Pozytywny/negatywny</w:t>
            </w:r>
            <w:r w:rsidR="005105A7">
              <w:rPr>
                <w:b/>
                <w:i/>
              </w:rPr>
              <w:t xml:space="preserve"> *</w:t>
            </w:r>
            <w:bookmarkStart w:id="0" w:name="_GoBack"/>
            <w:bookmarkEnd w:id="0"/>
          </w:p>
        </w:tc>
      </w:tr>
      <w:tr w:rsidR="000C1FE4" w:rsidTr="00910F55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E4" w:rsidRPr="00CF5150" w:rsidRDefault="000C1FE4" w:rsidP="003230F8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1) urządzenia prądotwórcze przyłączone do sieci przesyłowej lub dystrybucyjnej energii elektrycznej bez względu na wysokość napięcia znamionowego</w:t>
            </w:r>
            <w:r>
              <w:rPr>
                <w:rStyle w:val="markedcontent"/>
                <w:b/>
                <w:sz w:val="18"/>
                <w:szCs w:val="18"/>
              </w:rPr>
              <w:t>;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FE4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2) urządzenia, instalacje i sieci elektroenergetyczne o napięciu znamionowym nie wyższym niż 1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3) urządzenia, instalacje i sieci elektroenergetyczne o napięciu znamionowym wyższym niż 1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 xml:space="preserve"> i napięciu znamionowym nie wyższym niż 30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558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4) urządzenia, instalacje i sieci elektroenergetyczne o napięciu znamionowym wyższym niż 30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 xml:space="preserve"> i napięciu znamionowym nie wyższym niż 110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55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5) urządzenia, instalacje i sieci elektroenergetyczne o napięciu znamionowym wyższym niż 110 </w:t>
            </w:r>
            <w:proofErr w:type="spellStart"/>
            <w:r w:rsidRPr="00CF5150">
              <w:rPr>
                <w:rStyle w:val="markedcontent"/>
                <w:b/>
                <w:sz w:val="18"/>
                <w:szCs w:val="18"/>
              </w:rPr>
              <w:t>kV</w:t>
            </w:r>
            <w:proofErr w:type="spellEnd"/>
            <w:r w:rsidRPr="00CF5150">
              <w:rPr>
                <w:rStyle w:val="markedcontent"/>
                <w:b/>
                <w:sz w:val="18"/>
                <w:szCs w:val="18"/>
              </w:rPr>
              <w:t>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56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6) zespoły prądotwórcze o mocy wyższej niż 50 kW;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55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0A767A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7) urządzenia elektrotermiczne;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42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8) urządzenia do elektrolizy;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412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b/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 xml:space="preserve"> 9) sieci elektrycznego oświetlenia ulicznego;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54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10) elektryczna sieć trakcyjna;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57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11) elektryczne urządzenia w wykonaniu przeciwwybuchowym;</w:t>
            </w:r>
            <w:r w:rsidRPr="00CF5150">
              <w:rPr>
                <w:b/>
                <w:sz w:val="18"/>
                <w:szCs w:val="18"/>
              </w:rPr>
              <w:br/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  <w:tr w:rsidR="00910F55" w:rsidTr="00910F55">
        <w:trPr>
          <w:trHeight w:val="556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94531E" w:rsidRDefault="00910F55" w:rsidP="00910F55">
            <w:pPr>
              <w:rPr>
                <w:strike/>
                <w:sz w:val="18"/>
                <w:szCs w:val="18"/>
              </w:rPr>
            </w:pPr>
            <w:r w:rsidRPr="0094531E">
              <w:rPr>
                <w:rStyle w:val="markedcontent"/>
                <w:b/>
                <w:strike/>
                <w:sz w:val="18"/>
                <w:szCs w:val="18"/>
              </w:rPr>
              <w:t xml:space="preserve">12) urządzenia umożliwiające magazynowanie energii elektrycznej i jej wprowadzanie do sieci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Default="00910F55" w:rsidP="00910F55">
            <w:r>
              <w:t>...</w:t>
            </w:r>
            <w:r w:rsidRPr="00253AC1">
              <w:rPr>
                <w:b/>
              </w:rPr>
              <w:t>XXXXXXXXXXXXX</w:t>
            </w:r>
            <w:r>
              <w:t>...</w:t>
            </w:r>
          </w:p>
        </w:tc>
      </w:tr>
      <w:tr w:rsidR="00910F55" w:rsidTr="00910F55">
        <w:trPr>
          <w:trHeight w:val="564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F55" w:rsidRPr="00CF5150" w:rsidRDefault="00910F55" w:rsidP="00910F55">
            <w:pPr>
              <w:rPr>
                <w:sz w:val="18"/>
                <w:szCs w:val="18"/>
              </w:rPr>
            </w:pPr>
            <w:r w:rsidRPr="00CF5150">
              <w:rPr>
                <w:rStyle w:val="markedcontent"/>
                <w:b/>
                <w:sz w:val="18"/>
                <w:szCs w:val="18"/>
              </w:rPr>
              <w:t>13) aparatura kontrolno-pomiarowa oraz urządzenia i instalacje automatycznej regulacji, sterowania i zabezpieczeń urządzeń i instalacji wymienionych w pkt 1–12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F55" w:rsidRPr="00910F55" w:rsidRDefault="00910F55" w:rsidP="00910F55">
            <w:pPr>
              <w:rPr>
                <w:b/>
                <w:i/>
                <w:sz w:val="19"/>
                <w:szCs w:val="19"/>
              </w:rPr>
            </w:pPr>
            <w:r w:rsidRPr="00910F55">
              <w:rPr>
                <w:b/>
                <w:i/>
                <w:sz w:val="19"/>
                <w:szCs w:val="19"/>
              </w:rPr>
              <w:t xml:space="preserve">POZYTYWNY  /  </w:t>
            </w:r>
            <w:r>
              <w:rPr>
                <w:b/>
                <w:i/>
                <w:sz w:val="19"/>
                <w:szCs w:val="19"/>
              </w:rPr>
              <w:t>N</w:t>
            </w:r>
            <w:r w:rsidRPr="00910F55">
              <w:rPr>
                <w:b/>
                <w:i/>
                <w:sz w:val="19"/>
                <w:szCs w:val="19"/>
              </w:rPr>
              <w:t>EGATYWNY</w:t>
            </w:r>
          </w:p>
        </w:tc>
      </w:tr>
    </w:tbl>
    <w:p w:rsidR="0092166A" w:rsidRPr="00056FED" w:rsidRDefault="0092166A" w:rsidP="0092166A">
      <w:pPr>
        <w:jc w:val="both"/>
      </w:pPr>
      <w:r w:rsidRPr="00056FED">
        <w:t>W wyniku egzaminu stwierdza s</w:t>
      </w:r>
      <w:r w:rsidR="002A1E75" w:rsidRPr="00056FED">
        <w:t xml:space="preserve">ię, że egzaminowany spełnia/nie </w:t>
      </w:r>
      <w:r w:rsidRPr="00056FED">
        <w:t xml:space="preserve">spełnia wymagania kwalifikacyjne do wykonywania prac na stanowisku </w:t>
      </w:r>
      <w:r w:rsidRPr="00056FED">
        <w:rPr>
          <w:b/>
        </w:rPr>
        <w:t xml:space="preserve">EKSPLOATACJI </w:t>
      </w:r>
      <w:r w:rsidRPr="00056FED">
        <w:t>w zakresie:*</w:t>
      </w:r>
    </w:p>
    <w:p w:rsidR="0092166A" w:rsidRPr="002A1E75" w:rsidRDefault="0092166A" w:rsidP="0092166A">
      <w:pPr>
        <w:jc w:val="both"/>
        <w:rPr>
          <w:sz w:val="22"/>
          <w:szCs w:val="22"/>
        </w:rPr>
      </w:pPr>
    </w:p>
    <w:p w:rsidR="0092166A" w:rsidRPr="00910F55" w:rsidRDefault="00CF5150" w:rsidP="00CF5150">
      <w:pPr>
        <w:ind w:right="-709"/>
        <w:jc w:val="both"/>
        <w:rPr>
          <w:b/>
          <w:sz w:val="21"/>
          <w:szCs w:val="21"/>
        </w:rPr>
      </w:pPr>
      <w:r w:rsidRPr="00056FED">
        <w:rPr>
          <w:b/>
        </w:rPr>
        <w:t xml:space="preserve">  </w:t>
      </w:r>
      <w:r w:rsidRPr="00910F55">
        <w:rPr>
          <w:b/>
          <w:sz w:val="21"/>
          <w:szCs w:val="21"/>
        </w:rPr>
        <w:t xml:space="preserve">a) obsługi,    b) konserwacji,   c) remontów lub napraw ,  d) montażu lub demontażu,  e) kontrolno-pomiarowym 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CD11F8" w:rsidRPr="00B9570C" w:rsidRDefault="00B9570C" w:rsidP="0092166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* </w:t>
      </w:r>
      <w:r>
        <w:rPr>
          <w:sz w:val="18"/>
          <w:szCs w:val="18"/>
        </w:rPr>
        <w:t>właściwe zakreślić</w:t>
      </w:r>
    </w:p>
    <w:p w:rsidR="00CD11F8" w:rsidRDefault="00CD11F8" w:rsidP="0092166A">
      <w:pPr>
        <w:jc w:val="both"/>
        <w:rPr>
          <w:b/>
          <w:sz w:val="18"/>
          <w:szCs w:val="18"/>
        </w:rPr>
      </w:pPr>
    </w:p>
    <w:p w:rsidR="0092166A" w:rsidRPr="00910F55" w:rsidRDefault="00910F55" w:rsidP="00910F55">
      <w:pPr>
        <w:jc w:val="both"/>
        <w:rPr>
          <w:sz w:val="18"/>
          <w:szCs w:val="18"/>
        </w:rPr>
      </w:pPr>
      <w:r w:rsidRPr="00910F55">
        <w:rPr>
          <w:b/>
          <w:sz w:val="18"/>
          <w:szCs w:val="18"/>
        </w:rPr>
        <w:t xml:space="preserve"> </w:t>
      </w:r>
      <w:r w:rsidR="0092166A" w:rsidRPr="00910F55">
        <w:rPr>
          <w:b/>
          <w:sz w:val="18"/>
          <w:szCs w:val="18"/>
        </w:rPr>
        <w:t>CZŁONKOWIE ZESPOŁU</w:t>
      </w:r>
      <w:r w:rsidRPr="00910F55">
        <w:rPr>
          <w:b/>
          <w:sz w:val="18"/>
          <w:szCs w:val="18"/>
        </w:rPr>
        <w:t xml:space="preserve"> EGZAMINACYJNEGO</w:t>
      </w:r>
      <w:r w:rsidRPr="00910F55">
        <w:rPr>
          <w:b/>
          <w:sz w:val="18"/>
          <w:szCs w:val="18"/>
        </w:rPr>
        <w:tab/>
      </w:r>
      <w:r w:rsidRPr="00910F55">
        <w:rPr>
          <w:b/>
          <w:sz w:val="18"/>
          <w:szCs w:val="18"/>
        </w:rPr>
        <w:tab/>
        <w:t xml:space="preserve">  </w:t>
      </w:r>
      <w:r w:rsidR="0092166A" w:rsidRPr="00910F55">
        <w:rPr>
          <w:b/>
          <w:sz w:val="18"/>
          <w:szCs w:val="18"/>
        </w:rPr>
        <w:t>PRZEWODNICZĄCY ZESPOŁU</w:t>
      </w:r>
      <w:r w:rsidRPr="00910F55">
        <w:rPr>
          <w:b/>
          <w:sz w:val="18"/>
          <w:szCs w:val="18"/>
        </w:rPr>
        <w:t xml:space="preserve"> EGZAMINACYJNEGO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1. ……………………………………..  ……………………</w:t>
      </w:r>
      <w:r w:rsidRPr="00CD11F8">
        <w:tab/>
        <w:t>1. ………………</w:t>
      </w:r>
      <w:r w:rsidR="002A1E75">
        <w:t>………………………  ………............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2. ……………………………………..  ……………………</w:t>
      </w:r>
    </w:p>
    <w:p w:rsidR="0092166A" w:rsidRPr="00CD11F8" w:rsidRDefault="0092166A" w:rsidP="0092166A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(podpis)</w:t>
      </w:r>
    </w:p>
    <w:p w:rsidR="0092166A" w:rsidRPr="00CD11F8" w:rsidRDefault="0092166A" w:rsidP="0092166A">
      <w:pPr>
        <w:jc w:val="both"/>
      </w:pPr>
    </w:p>
    <w:p w:rsidR="0092166A" w:rsidRPr="00CD11F8" w:rsidRDefault="0092166A" w:rsidP="0092166A">
      <w:pPr>
        <w:jc w:val="both"/>
        <w:rPr>
          <w:sz w:val="16"/>
          <w:szCs w:val="16"/>
        </w:rPr>
      </w:pPr>
      <w:r w:rsidRPr="00CD11F8">
        <w:t>3. ……………………………………..  ……………………</w:t>
      </w:r>
    </w:p>
    <w:p w:rsidR="00CD11F8" w:rsidRPr="00056FED" w:rsidRDefault="0092166A" w:rsidP="00056FED">
      <w:pPr>
        <w:jc w:val="both"/>
      </w:pPr>
      <w:r w:rsidRPr="00CD11F8">
        <w:rPr>
          <w:sz w:val="16"/>
          <w:szCs w:val="16"/>
        </w:rPr>
        <w:tab/>
        <w:t>(</w:t>
      </w:r>
      <w:r w:rsidR="00245253">
        <w:rPr>
          <w:sz w:val="16"/>
          <w:szCs w:val="16"/>
        </w:rPr>
        <w:t>Imię</w:t>
      </w:r>
      <w:r w:rsidR="00245253" w:rsidRPr="00CD11F8">
        <w:rPr>
          <w:sz w:val="16"/>
          <w:szCs w:val="16"/>
        </w:rPr>
        <w:t xml:space="preserve"> i </w:t>
      </w:r>
      <w:r w:rsidR="00245253">
        <w:rPr>
          <w:sz w:val="16"/>
          <w:szCs w:val="16"/>
        </w:rPr>
        <w:t>nazwisko</w:t>
      </w:r>
      <w:r w:rsidRPr="00CD11F8">
        <w:rPr>
          <w:sz w:val="16"/>
          <w:szCs w:val="16"/>
        </w:rPr>
        <w:t>)</w:t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</w:r>
      <w:r w:rsidRPr="00CD11F8">
        <w:rPr>
          <w:sz w:val="16"/>
          <w:szCs w:val="16"/>
        </w:rPr>
        <w:tab/>
        <w:t>(podp</w:t>
      </w:r>
      <w:r w:rsidR="00056FED">
        <w:rPr>
          <w:sz w:val="16"/>
          <w:szCs w:val="16"/>
        </w:rPr>
        <w:t>is)</w:t>
      </w:r>
      <w:r w:rsidR="000C2CA1" w:rsidRPr="00CD11F8">
        <w:tab/>
      </w:r>
      <w:r w:rsidR="000C2CA1" w:rsidRPr="00CD11F8">
        <w:tab/>
      </w:r>
    </w:p>
    <w:p w:rsidR="00CD11F8" w:rsidRDefault="00CD11F8" w:rsidP="000C2CA1">
      <w:pPr>
        <w:jc w:val="center"/>
        <w:rPr>
          <w:sz w:val="18"/>
          <w:szCs w:val="18"/>
        </w:rPr>
      </w:pPr>
    </w:p>
    <w:p w:rsidR="000C2CA1" w:rsidRPr="00910F55" w:rsidRDefault="00CD11F8" w:rsidP="000C2CA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Pr="00056FED">
        <w:rPr>
          <w:sz w:val="16"/>
          <w:szCs w:val="16"/>
        </w:rPr>
        <w:t xml:space="preserve">    </w:t>
      </w:r>
      <w:r w:rsidR="00910F55">
        <w:rPr>
          <w:sz w:val="16"/>
          <w:szCs w:val="16"/>
        </w:rPr>
        <w:tab/>
      </w:r>
      <w:r w:rsidR="00910F55">
        <w:rPr>
          <w:sz w:val="16"/>
          <w:szCs w:val="16"/>
        </w:rPr>
        <w:tab/>
        <w:t xml:space="preserve">     </w:t>
      </w:r>
      <w:r w:rsidR="000C2CA1" w:rsidRPr="00910F55">
        <w:rPr>
          <w:b/>
          <w:sz w:val="18"/>
          <w:szCs w:val="18"/>
        </w:rPr>
        <w:t xml:space="preserve">ŚWIADECTWO KWALIFIKACYJNE NR </w:t>
      </w:r>
      <w:r w:rsidR="000C2CA1" w:rsidRPr="00910F55">
        <w:rPr>
          <w:sz w:val="18"/>
          <w:szCs w:val="18"/>
        </w:rPr>
        <w:t>…......./………./……….</w:t>
      </w:r>
    </w:p>
    <w:p w:rsidR="0092166A" w:rsidRPr="00910F55" w:rsidRDefault="0092166A" w:rsidP="0092166A">
      <w:pPr>
        <w:jc w:val="both"/>
        <w:rPr>
          <w:sz w:val="18"/>
          <w:szCs w:val="18"/>
        </w:rPr>
      </w:pPr>
    </w:p>
    <w:p w:rsidR="0092166A" w:rsidRPr="00910F55" w:rsidRDefault="00910F55" w:rsidP="00910F55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92166A" w:rsidRPr="00910F55">
        <w:rPr>
          <w:sz w:val="18"/>
          <w:szCs w:val="18"/>
        </w:rPr>
        <w:t>Potwierdzam odbiór świadectwa:</w:t>
      </w:r>
    </w:p>
    <w:p w:rsidR="0092166A" w:rsidRPr="00910F55" w:rsidRDefault="0092166A" w:rsidP="0092166A">
      <w:pPr>
        <w:jc w:val="both"/>
        <w:rPr>
          <w:sz w:val="18"/>
          <w:szCs w:val="18"/>
        </w:rPr>
      </w:pPr>
    </w:p>
    <w:p w:rsidR="00A91BD9" w:rsidRPr="00910F55" w:rsidRDefault="0092166A" w:rsidP="009A1C9A">
      <w:pPr>
        <w:jc w:val="both"/>
        <w:rPr>
          <w:sz w:val="18"/>
          <w:szCs w:val="18"/>
        </w:rPr>
      </w:pPr>
      <w:r w:rsidRPr="00910F55">
        <w:rPr>
          <w:sz w:val="18"/>
          <w:szCs w:val="18"/>
        </w:rPr>
        <w:tab/>
      </w:r>
      <w:r w:rsidRPr="00910F55">
        <w:rPr>
          <w:sz w:val="18"/>
          <w:szCs w:val="18"/>
        </w:rPr>
        <w:tab/>
      </w:r>
      <w:r w:rsidRPr="00910F55">
        <w:rPr>
          <w:sz w:val="18"/>
          <w:szCs w:val="18"/>
        </w:rPr>
        <w:tab/>
      </w:r>
      <w:r w:rsidRPr="00910F55">
        <w:rPr>
          <w:sz w:val="18"/>
          <w:szCs w:val="18"/>
        </w:rPr>
        <w:tab/>
      </w:r>
      <w:r w:rsidRPr="00910F55">
        <w:rPr>
          <w:sz w:val="18"/>
          <w:szCs w:val="18"/>
        </w:rPr>
        <w:tab/>
      </w:r>
      <w:r w:rsidRPr="00910F55">
        <w:rPr>
          <w:sz w:val="18"/>
          <w:szCs w:val="18"/>
        </w:rPr>
        <w:tab/>
      </w:r>
      <w:r w:rsidR="00910F55">
        <w:rPr>
          <w:sz w:val="18"/>
          <w:szCs w:val="18"/>
        </w:rPr>
        <w:t xml:space="preserve">      </w:t>
      </w:r>
      <w:r w:rsidRPr="00910F55">
        <w:rPr>
          <w:sz w:val="18"/>
          <w:szCs w:val="18"/>
        </w:rPr>
        <w:t>Data</w:t>
      </w:r>
      <w:r w:rsidR="00910F55">
        <w:rPr>
          <w:sz w:val="18"/>
          <w:szCs w:val="18"/>
        </w:rPr>
        <w:t xml:space="preserve"> </w:t>
      </w:r>
      <w:r w:rsidRPr="00910F55">
        <w:rPr>
          <w:sz w:val="18"/>
          <w:szCs w:val="18"/>
        </w:rPr>
        <w:t>…………………………</w:t>
      </w:r>
      <w:r w:rsidR="00910F55">
        <w:rPr>
          <w:sz w:val="18"/>
          <w:szCs w:val="18"/>
        </w:rPr>
        <w:t xml:space="preserve">  </w:t>
      </w:r>
      <w:r w:rsidRPr="00910F55">
        <w:rPr>
          <w:sz w:val="18"/>
          <w:szCs w:val="18"/>
        </w:rPr>
        <w:t>Podpis</w:t>
      </w:r>
      <w:r w:rsidR="00910F55">
        <w:rPr>
          <w:sz w:val="18"/>
          <w:szCs w:val="18"/>
        </w:rPr>
        <w:t xml:space="preserve">  </w:t>
      </w:r>
      <w:r w:rsidRPr="00910F55">
        <w:rPr>
          <w:sz w:val="18"/>
          <w:szCs w:val="18"/>
        </w:rPr>
        <w:t>………………………..</w:t>
      </w:r>
    </w:p>
    <w:sectPr w:rsidR="00A91BD9" w:rsidRPr="00910F55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 w15:restartNumberingAfterBreak="0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3" w15:restartNumberingAfterBreak="0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9" w15:restartNumberingAfterBreak="0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B7FA8"/>
    <w:rsid w:val="00017839"/>
    <w:rsid w:val="0003736E"/>
    <w:rsid w:val="00056FED"/>
    <w:rsid w:val="000578E6"/>
    <w:rsid w:val="00062256"/>
    <w:rsid w:val="000742CB"/>
    <w:rsid w:val="00081468"/>
    <w:rsid w:val="000A6413"/>
    <w:rsid w:val="000A767A"/>
    <w:rsid w:val="000C1FE4"/>
    <w:rsid w:val="000C2CA1"/>
    <w:rsid w:val="000C6986"/>
    <w:rsid w:val="000D30D7"/>
    <w:rsid w:val="00114AA5"/>
    <w:rsid w:val="00164F5A"/>
    <w:rsid w:val="00177DB5"/>
    <w:rsid w:val="001C1D9A"/>
    <w:rsid w:val="001E11CA"/>
    <w:rsid w:val="001E451B"/>
    <w:rsid w:val="00227BC8"/>
    <w:rsid w:val="0023617A"/>
    <w:rsid w:val="00236507"/>
    <w:rsid w:val="00245253"/>
    <w:rsid w:val="00253AC1"/>
    <w:rsid w:val="00272C88"/>
    <w:rsid w:val="002A1E75"/>
    <w:rsid w:val="002B392F"/>
    <w:rsid w:val="002E7E75"/>
    <w:rsid w:val="003309FF"/>
    <w:rsid w:val="00336806"/>
    <w:rsid w:val="00385B64"/>
    <w:rsid w:val="003B4994"/>
    <w:rsid w:val="003C7E53"/>
    <w:rsid w:val="004214FC"/>
    <w:rsid w:val="004221B8"/>
    <w:rsid w:val="004374C1"/>
    <w:rsid w:val="00454DF5"/>
    <w:rsid w:val="00462168"/>
    <w:rsid w:val="004709EC"/>
    <w:rsid w:val="004B1238"/>
    <w:rsid w:val="004D1BC1"/>
    <w:rsid w:val="00502761"/>
    <w:rsid w:val="005105A7"/>
    <w:rsid w:val="00530B19"/>
    <w:rsid w:val="005C3078"/>
    <w:rsid w:val="005E09A9"/>
    <w:rsid w:val="00605A0B"/>
    <w:rsid w:val="006A62D5"/>
    <w:rsid w:val="006D5FD4"/>
    <w:rsid w:val="006E23C3"/>
    <w:rsid w:val="007043E4"/>
    <w:rsid w:val="00750C8C"/>
    <w:rsid w:val="00790131"/>
    <w:rsid w:val="007C1E98"/>
    <w:rsid w:val="00830A5F"/>
    <w:rsid w:val="00841832"/>
    <w:rsid w:val="00856E2E"/>
    <w:rsid w:val="00862AD7"/>
    <w:rsid w:val="008D5251"/>
    <w:rsid w:val="00910F55"/>
    <w:rsid w:val="0092166A"/>
    <w:rsid w:val="0094531E"/>
    <w:rsid w:val="009970A0"/>
    <w:rsid w:val="009A1C9A"/>
    <w:rsid w:val="009A7A0E"/>
    <w:rsid w:val="009E2CC2"/>
    <w:rsid w:val="009F791D"/>
    <w:rsid w:val="00A07E26"/>
    <w:rsid w:val="00A117D1"/>
    <w:rsid w:val="00A60B7D"/>
    <w:rsid w:val="00A91BD9"/>
    <w:rsid w:val="00A953FC"/>
    <w:rsid w:val="00AF42C6"/>
    <w:rsid w:val="00B03E52"/>
    <w:rsid w:val="00B23366"/>
    <w:rsid w:val="00B24DAE"/>
    <w:rsid w:val="00B54EDD"/>
    <w:rsid w:val="00B91FC5"/>
    <w:rsid w:val="00B9570C"/>
    <w:rsid w:val="00BA7E11"/>
    <w:rsid w:val="00BB3ACD"/>
    <w:rsid w:val="00BC4A4D"/>
    <w:rsid w:val="00C14615"/>
    <w:rsid w:val="00C16196"/>
    <w:rsid w:val="00CB17FE"/>
    <w:rsid w:val="00CB7FA8"/>
    <w:rsid w:val="00CD11F8"/>
    <w:rsid w:val="00CF5150"/>
    <w:rsid w:val="00D41CFA"/>
    <w:rsid w:val="00D56549"/>
    <w:rsid w:val="00E46C13"/>
    <w:rsid w:val="00E64FEE"/>
    <w:rsid w:val="00E80A6B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F4B8C34"/>
  <w15:docId w15:val="{4B83941C-ABB8-4B28-A824-925A9198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NOT_LEGNICA</cp:lastModifiedBy>
  <cp:revision>18</cp:revision>
  <cp:lastPrinted>2022-07-11T09:41:00Z</cp:lastPrinted>
  <dcterms:created xsi:type="dcterms:W3CDTF">2022-07-14T07:12:00Z</dcterms:created>
  <dcterms:modified xsi:type="dcterms:W3CDTF">2026-07-09T11:29:00Z</dcterms:modified>
</cp:coreProperties>
</file>